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LINK Excel.Sheet.8 "C:\\Users\\1\\Desktop\\Отчет_денежные средства и акции - округ 4.xls" "Лист1!R28C2" \a \f 4 \h </w:instrText>
            </w:r>
            <w:r>
              <w:rPr>
                <w:b w:val="0"/>
              </w:rPr>
              <w:fldChar w:fldCharType="separate"/>
            </w:r>
          </w:p>
          <w:p w:rsidR="00436B5A" w:rsidRPr="00436B5A" w:rsidRDefault="00436B5A" w:rsidP="00436B5A">
            <w:pPr>
              <w:jc w:val="center"/>
              <w:rPr>
                <w:color w:val="000000"/>
                <w:sz w:val="20"/>
                <w:szCs w:val="20"/>
              </w:rPr>
            </w:pPr>
            <w:r w:rsidRPr="00436B5A">
              <w:rPr>
                <w:color w:val="000000"/>
                <w:sz w:val="20"/>
                <w:szCs w:val="20"/>
              </w:rPr>
              <w:t>Пономарева Марина Владимировна</w:t>
            </w:r>
          </w:p>
          <w:p w:rsidR="00436B5A" w:rsidRDefault="00436B5A" w:rsidP="00436B5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42307810660255600920; ПАО "Сбербанк России" №5230/0608; 28.97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42307810660255600920; СТАВРОПОЛЬСКОЕ ОТДЕЛЕНИЕ N5230 ПАО СБЕРБАНК Г.СТАВ; 84.29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 w:colFirst="4" w:colLast="4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Социальная; 40817810960101284394; СТАВРОПОЛЬСКОЕ ОТДЕЛЕНИЕ N5230 ПАО СБЕРБАНК Г.СТАВ; 434.23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>
            <w:r w:rsidRPr="00FD760E">
              <w:rPr>
                <w:bCs/>
                <w:sz w:val="24"/>
              </w:rPr>
              <w:t>ЦБ РФ (СМЭВ)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5A" w:rsidRDefault="00436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40817810951009391375; Публичное акционерное общество "Промсвязьбанк"; 23.24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>
            <w:r w:rsidRPr="00FD760E">
              <w:rPr>
                <w:bCs/>
                <w:sz w:val="24"/>
              </w:rPr>
              <w:t>ЦБ РФ (СМЭВ)</w:t>
            </w:r>
          </w:p>
        </w:tc>
      </w:tr>
      <w:bookmarkEnd w:id="0"/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436B5A" w:rsidTr="00436B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5A" w:rsidRDefault="00436B5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436B5A" w:rsidRDefault="00436B5A" w:rsidP="006C3943">
      <w:pPr>
        <w:spacing w:line="216" w:lineRule="auto"/>
      </w:pPr>
    </w:p>
    <w:p w:rsidR="006C3943" w:rsidRPr="00436B5A" w:rsidRDefault="006C3943" w:rsidP="006C3943">
      <w:pPr>
        <w:spacing w:line="216" w:lineRule="auto"/>
        <w:rPr>
          <w:sz w:val="24"/>
        </w:rPr>
      </w:pPr>
      <w:r w:rsidRPr="00436B5A">
        <w:rPr>
          <w:sz w:val="24"/>
        </w:rPr>
        <w:t>Дата «</w:t>
      </w:r>
      <w:r w:rsidR="00E8483F" w:rsidRPr="00436B5A">
        <w:rPr>
          <w:sz w:val="24"/>
        </w:rPr>
        <w:t xml:space="preserve"> 30 </w:t>
      </w:r>
      <w:r w:rsidRPr="00436B5A">
        <w:rPr>
          <w:sz w:val="24"/>
        </w:rPr>
        <w:t>»</w:t>
      </w:r>
      <w:r w:rsidR="00E8483F" w:rsidRPr="00436B5A">
        <w:rPr>
          <w:sz w:val="24"/>
        </w:rPr>
        <w:t xml:space="preserve"> августа</w:t>
      </w:r>
      <w:r w:rsidRPr="00436B5A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36B5A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2020-09-11T14:38:00Z</dcterms:modified>
</cp:coreProperties>
</file>