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0" w:rsidRPr="00981B9A" w:rsidRDefault="00215340" w:rsidP="00215340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981B9A">
        <w:rPr>
          <w:b/>
          <w:color w:val="000000"/>
          <w:sz w:val="32"/>
          <w:szCs w:val="32"/>
        </w:rPr>
        <w:t>П</w:t>
      </w:r>
      <w:proofErr w:type="gramEnd"/>
      <w:r w:rsidRPr="00981B9A">
        <w:rPr>
          <w:b/>
          <w:color w:val="000000"/>
          <w:sz w:val="32"/>
          <w:szCs w:val="32"/>
        </w:rPr>
        <w:t xml:space="preserve"> О С Т А Н О В Л Е Н И Е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АДМИНИСТРАЦИИ АНДРОПОВСКОГО МУНИЦИПАЛЬНОГО ОКРУГА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СТАВРОПОЛЬСКОГО КРАЯ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057120" w:rsidP="0021534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декабря </w:t>
      </w:r>
      <w:r w:rsidR="00215340" w:rsidRPr="00981B9A">
        <w:rPr>
          <w:color w:val="000000"/>
          <w:sz w:val="28"/>
          <w:szCs w:val="28"/>
        </w:rPr>
        <w:t>202</w:t>
      </w:r>
      <w:r w:rsidR="000936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</w:t>
      </w:r>
      <w:r w:rsidR="00215340" w:rsidRPr="00981B9A">
        <w:rPr>
          <w:color w:val="000000"/>
          <w:sz w:val="28"/>
          <w:szCs w:val="28"/>
        </w:rPr>
        <w:t xml:space="preserve">  </w:t>
      </w:r>
      <w:proofErr w:type="gramStart"/>
      <w:r w:rsidR="00215340" w:rsidRPr="00981B9A">
        <w:rPr>
          <w:color w:val="000000"/>
          <w:sz w:val="28"/>
          <w:szCs w:val="28"/>
        </w:rPr>
        <w:t>с</w:t>
      </w:r>
      <w:proofErr w:type="gramEnd"/>
      <w:r w:rsidR="00215340" w:rsidRPr="00981B9A">
        <w:rPr>
          <w:color w:val="000000"/>
          <w:sz w:val="28"/>
          <w:szCs w:val="28"/>
        </w:rPr>
        <w:t xml:space="preserve">. Курсавка                   </w:t>
      </w:r>
      <w:r w:rsidR="00093668">
        <w:rPr>
          <w:color w:val="000000"/>
          <w:sz w:val="28"/>
          <w:szCs w:val="28"/>
        </w:rPr>
        <w:t xml:space="preserve">                            № </w:t>
      </w:r>
      <w:r>
        <w:rPr>
          <w:color w:val="000000"/>
          <w:sz w:val="28"/>
          <w:szCs w:val="28"/>
        </w:rPr>
        <w:t>894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края» от 28 декабря 2020 г. № 50</w:t>
      </w:r>
    </w:p>
    <w:p w:rsidR="00215340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3668" w:rsidRPr="00981B9A" w:rsidRDefault="00093668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7C05" w:rsidRPr="00E00920" w:rsidRDefault="00487C05" w:rsidP="00487C05">
      <w:pPr>
        <w:pStyle w:val="affb"/>
        <w:ind w:firstLine="708"/>
        <w:jc w:val="both"/>
        <w:rPr>
          <w:sz w:val="28"/>
          <w:szCs w:val="28"/>
        </w:rPr>
      </w:pPr>
      <w:r w:rsidRPr="00E00920">
        <w:rPr>
          <w:color w:val="000000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</w:t>
      </w:r>
      <w:r w:rsidR="00057120">
        <w:rPr>
          <w:color w:val="000000"/>
          <w:sz w:val="28"/>
          <w:szCs w:val="28"/>
        </w:rPr>
        <w:t>14 декабря</w:t>
      </w:r>
      <w:r w:rsidRPr="00E00920">
        <w:rPr>
          <w:color w:val="000000"/>
          <w:sz w:val="28"/>
          <w:szCs w:val="28"/>
        </w:rPr>
        <w:t xml:space="preserve"> 2023 г. </w:t>
      </w:r>
      <w:r w:rsidRPr="00E00920">
        <w:rPr>
          <w:sz w:val="28"/>
          <w:szCs w:val="28"/>
        </w:rPr>
        <w:t xml:space="preserve">№ </w:t>
      </w:r>
      <w:r w:rsidR="00057120">
        <w:rPr>
          <w:sz w:val="28"/>
          <w:szCs w:val="28"/>
        </w:rPr>
        <w:t>41/441-1</w:t>
      </w:r>
      <w:r>
        <w:rPr>
          <w:sz w:val="28"/>
          <w:szCs w:val="28"/>
        </w:rPr>
        <w:t xml:space="preserve"> </w:t>
      </w:r>
      <w:r w:rsidRPr="00E00920">
        <w:rPr>
          <w:sz w:val="28"/>
          <w:szCs w:val="28"/>
        </w:rPr>
        <w:t>«О бюджете Андроповского муниципального окр</w:t>
      </w:r>
      <w:r>
        <w:rPr>
          <w:sz w:val="28"/>
          <w:szCs w:val="28"/>
        </w:rPr>
        <w:t>уга Ставропольского края на 2024 год и плановый период 2025 и 2026</w:t>
      </w:r>
      <w:r w:rsidRPr="00E00920">
        <w:rPr>
          <w:sz w:val="28"/>
          <w:szCs w:val="28"/>
        </w:rPr>
        <w:t xml:space="preserve"> годов», администрация Андроповского мун</w:t>
      </w:r>
      <w:r w:rsidRPr="00E00920">
        <w:rPr>
          <w:sz w:val="28"/>
          <w:szCs w:val="28"/>
        </w:rPr>
        <w:t>и</w:t>
      </w:r>
      <w:r w:rsidRPr="00E00920">
        <w:rPr>
          <w:sz w:val="28"/>
          <w:szCs w:val="28"/>
        </w:rPr>
        <w:t xml:space="preserve">ципального округа Ставропольского края  </w:t>
      </w:r>
    </w:p>
    <w:p w:rsidR="00487C05" w:rsidRPr="00981B9A" w:rsidRDefault="00487C05" w:rsidP="00093668">
      <w:pPr>
        <w:suppressAutoHyphens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487C05" w:rsidRPr="00981B9A" w:rsidRDefault="00487C05" w:rsidP="00487C05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487C05" w:rsidRPr="00981B9A" w:rsidRDefault="00487C05" w:rsidP="00093668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487C05" w:rsidRDefault="00487C05" w:rsidP="00093668">
      <w:pPr>
        <w:pStyle w:val="affb"/>
        <w:widowControl w:val="0"/>
        <w:ind w:firstLine="709"/>
        <w:jc w:val="both"/>
        <w:rPr>
          <w:color w:val="000000"/>
          <w:lang w:eastAsia="x-none"/>
        </w:rPr>
      </w:pPr>
      <w:r w:rsidRPr="00B22E19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lang w:eastAsia="x-none"/>
        </w:rPr>
        <w:t xml:space="preserve"> </w:t>
      </w:r>
      <w:proofErr w:type="gramStart"/>
      <w:r w:rsidR="00093668">
        <w:rPr>
          <w:color w:val="000000"/>
          <w:sz w:val="28"/>
          <w:szCs w:val="28"/>
          <w:lang w:eastAsia="x-none"/>
        </w:rPr>
        <w:t>Утвердить прилагаемые</w:t>
      </w:r>
      <w:r>
        <w:rPr>
          <w:color w:val="000000"/>
          <w:sz w:val="28"/>
          <w:szCs w:val="28"/>
          <w:lang w:eastAsia="x-none"/>
        </w:rPr>
        <w:t xml:space="preserve"> изменения, которые вносятся в </w:t>
      </w:r>
      <w:r w:rsidRPr="00B22E19">
        <w:rPr>
          <w:sz w:val="28"/>
          <w:szCs w:val="28"/>
        </w:rPr>
        <w:t>муниципал</w:t>
      </w:r>
      <w:r w:rsidRPr="00B22E19">
        <w:rPr>
          <w:sz w:val="28"/>
          <w:szCs w:val="28"/>
        </w:rPr>
        <w:t>ь</w:t>
      </w:r>
      <w:r w:rsidRPr="00B22E19">
        <w:rPr>
          <w:sz w:val="28"/>
          <w:szCs w:val="28"/>
        </w:rPr>
        <w:t>ную программу Андроповского муниципального округа Ставропольского края «Развитие сельского хозяйства», утвержденную постановлением адм</w:t>
      </w:r>
      <w:r w:rsidRPr="00B22E19">
        <w:rPr>
          <w:sz w:val="28"/>
          <w:szCs w:val="28"/>
        </w:rPr>
        <w:t>и</w:t>
      </w:r>
      <w:r w:rsidRPr="00B22E19">
        <w:rPr>
          <w:sz w:val="28"/>
          <w:szCs w:val="28"/>
        </w:rPr>
        <w:t>нистрации Андроповского муниципального округа от 28 декабря 2020 г. № 50 «Об утверждении муниципальной программы Андроповского муниц</w:t>
      </w:r>
      <w:r w:rsidRPr="00B22E19">
        <w:rPr>
          <w:sz w:val="28"/>
          <w:szCs w:val="28"/>
        </w:rPr>
        <w:t>и</w:t>
      </w:r>
      <w:r w:rsidRPr="00B22E19">
        <w:rPr>
          <w:sz w:val="28"/>
          <w:szCs w:val="28"/>
        </w:rPr>
        <w:t>пального округа Ставропольского края «Развитие сельского хозяйства» (с изменениями, внесенными постановлени</w:t>
      </w:r>
      <w:r w:rsidR="00057120">
        <w:rPr>
          <w:sz w:val="28"/>
          <w:szCs w:val="28"/>
        </w:rPr>
        <w:t>я</w:t>
      </w:r>
      <w:r w:rsidRPr="00B22E19">
        <w:rPr>
          <w:sz w:val="28"/>
          <w:szCs w:val="28"/>
        </w:rPr>
        <w:t>м</w:t>
      </w:r>
      <w:r w:rsidR="00057120">
        <w:rPr>
          <w:sz w:val="28"/>
          <w:szCs w:val="28"/>
        </w:rPr>
        <w:t>и</w:t>
      </w:r>
      <w:r w:rsidRPr="00B22E19">
        <w:rPr>
          <w:sz w:val="28"/>
          <w:szCs w:val="28"/>
        </w:rPr>
        <w:t xml:space="preserve"> администрации Андроповского муниципального округа Ставропольского края от </w:t>
      </w:r>
      <w:r>
        <w:rPr>
          <w:sz w:val="28"/>
          <w:szCs w:val="28"/>
        </w:rPr>
        <w:t>15</w:t>
      </w:r>
      <w:r w:rsidR="00093668">
        <w:rPr>
          <w:sz w:val="28"/>
          <w:szCs w:val="28"/>
        </w:rPr>
        <w:t xml:space="preserve"> сентября </w:t>
      </w:r>
      <w:r w:rsidRPr="00B22E1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22E19">
        <w:rPr>
          <w:sz w:val="28"/>
          <w:szCs w:val="28"/>
        </w:rPr>
        <w:t xml:space="preserve"> г</w:t>
      </w:r>
      <w:r w:rsidR="00093668">
        <w:rPr>
          <w:sz w:val="28"/>
          <w:szCs w:val="28"/>
        </w:rPr>
        <w:t>.</w:t>
      </w:r>
      <w:r w:rsidRPr="00B22E19">
        <w:rPr>
          <w:sz w:val="28"/>
          <w:szCs w:val="28"/>
        </w:rPr>
        <w:t xml:space="preserve"> № </w:t>
      </w:r>
      <w:r>
        <w:rPr>
          <w:sz w:val="28"/>
          <w:szCs w:val="28"/>
        </w:rPr>
        <w:t>591</w:t>
      </w:r>
      <w:r w:rsidR="00057120">
        <w:rPr>
          <w:sz w:val="28"/>
          <w:szCs w:val="28"/>
        </w:rPr>
        <w:t>, от 29 декабря 2023</w:t>
      </w:r>
      <w:proofErr w:type="gramEnd"/>
      <w:r w:rsidR="00057120">
        <w:rPr>
          <w:sz w:val="28"/>
          <w:szCs w:val="28"/>
        </w:rPr>
        <w:t xml:space="preserve"> г. № 893</w:t>
      </w:r>
      <w:r w:rsidRPr="00B22E19">
        <w:rPr>
          <w:sz w:val="28"/>
          <w:szCs w:val="28"/>
        </w:rPr>
        <w:t>)</w:t>
      </w:r>
      <w:r w:rsidR="00057120">
        <w:rPr>
          <w:sz w:val="28"/>
          <w:szCs w:val="28"/>
        </w:rPr>
        <w:t>.</w:t>
      </w:r>
    </w:p>
    <w:p w:rsidR="00487C05" w:rsidRDefault="00487C05" w:rsidP="00093668">
      <w:pPr>
        <w:widowControl w:val="0"/>
        <w:spacing w:line="240" w:lineRule="exact"/>
        <w:ind w:firstLine="709"/>
        <w:jc w:val="both"/>
        <w:rPr>
          <w:bCs/>
          <w:sz w:val="28"/>
          <w:szCs w:val="28"/>
        </w:rPr>
      </w:pPr>
    </w:p>
    <w:p w:rsidR="00487C05" w:rsidRPr="00B83BEA" w:rsidRDefault="00487C05" w:rsidP="00093668">
      <w:pPr>
        <w:widowControl w:val="0"/>
        <w:ind w:firstLine="709"/>
        <w:jc w:val="both"/>
        <w:rPr>
          <w:bCs/>
          <w:sz w:val="28"/>
          <w:szCs w:val="28"/>
        </w:rPr>
      </w:pPr>
      <w:r w:rsidRPr="00B83BEA">
        <w:rPr>
          <w:bCs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B83BEA">
        <w:rPr>
          <w:bCs/>
          <w:sz w:val="28"/>
          <w:szCs w:val="28"/>
        </w:rPr>
        <w:t>ь</w:t>
      </w:r>
      <w:r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487C05" w:rsidRDefault="00487C05" w:rsidP="00093668">
      <w:pPr>
        <w:widowControl w:val="0"/>
        <w:tabs>
          <w:tab w:val="left" w:pos="567"/>
        </w:tabs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487C05" w:rsidRPr="00981B9A" w:rsidRDefault="00487C05" w:rsidP="00093668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. </w:t>
      </w:r>
      <w:proofErr w:type="gramStart"/>
      <w:r w:rsidRPr="00981B9A">
        <w:rPr>
          <w:color w:val="000000"/>
          <w:sz w:val="28"/>
          <w:szCs w:val="28"/>
        </w:rPr>
        <w:t>Контроль за</w:t>
      </w:r>
      <w:proofErr w:type="gramEnd"/>
      <w:r w:rsidRPr="00981B9A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– руководителя управления сельского х</w:t>
      </w:r>
      <w:r w:rsidRPr="00981B9A">
        <w:rPr>
          <w:color w:val="000000"/>
          <w:sz w:val="28"/>
          <w:szCs w:val="28"/>
        </w:rPr>
        <w:t>о</w:t>
      </w:r>
      <w:r w:rsidRPr="00981B9A">
        <w:rPr>
          <w:color w:val="000000"/>
          <w:sz w:val="28"/>
          <w:szCs w:val="28"/>
        </w:rPr>
        <w:t>зяйства и охраны окружающей среды администрации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 xml:space="preserve">ципального округа Ставропольского края </w:t>
      </w:r>
      <w:proofErr w:type="spellStart"/>
      <w:r w:rsidRPr="00981B9A">
        <w:rPr>
          <w:color w:val="000000"/>
          <w:sz w:val="28"/>
          <w:szCs w:val="28"/>
        </w:rPr>
        <w:t>Бандилета</w:t>
      </w:r>
      <w:proofErr w:type="spellEnd"/>
      <w:r w:rsidRPr="00981B9A">
        <w:rPr>
          <w:color w:val="000000"/>
          <w:sz w:val="28"/>
          <w:szCs w:val="28"/>
        </w:rPr>
        <w:t xml:space="preserve"> В.Г.</w:t>
      </w:r>
    </w:p>
    <w:p w:rsidR="00487C05" w:rsidRDefault="00487C05" w:rsidP="00093668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7C4E66" w:rsidRDefault="007C4E66" w:rsidP="00093668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7C4E66" w:rsidRDefault="007C4E66" w:rsidP="00093668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7C4E66" w:rsidRDefault="007C4E66" w:rsidP="00093668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487C05" w:rsidRPr="00981B9A" w:rsidRDefault="00487C05" w:rsidP="0009366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09366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01 января 2024 года.</w:t>
      </w:r>
    </w:p>
    <w:p w:rsidR="00542EFF" w:rsidRDefault="00542EFF" w:rsidP="00093668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C4E66" w:rsidRDefault="007C4E66" w:rsidP="00093668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C4E66" w:rsidRDefault="007C4E66" w:rsidP="00093668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542EFF" w:rsidRPr="00981B9A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542EFF" w:rsidRDefault="00542EFF" w:rsidP="00542EFF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981B9A">
        <w:rPr>
          <w:color w:val="000000"/>
          <w:sz w:val="28"/>
          <w:szCs w:val="28"/>
        </w:rPr>
        <w:t>Бобрышев</w:t>
      </w:r>
      <w:r>
        <w:rPr>
          <w:color w:val="000000"/>
          <w:sz w:val="28"/>
          <w:szCs w:val="28"/>
        </w:rPr>
        <w:t>а</w:t>
      </w:r>
      <w:proofErr w:type="spellEnd"/>
    </w:p>
    <w:p w:rsidR="00093668" w:rsidRDefault="00093668" w:rsidP="00093668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093668" w:rsidRDefault="00093668" w:rsidP="000936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093668" w:rsidSect="00093668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093668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УТВЕРЖДЕНЫ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 w:rsidR="007C4E66">
        <w:rPr>
          <w:bCs/>
          <w:spacing w:val="-5"/>
          <w:sz w:val="28"/>
          <w:szCs w:val="28"/>
        </w:rPr>
        <w:t xml:space="preserve">29 декабря 2023 </w:t>
      </w:r>
      <w:r w:rsidRPr="00B853CD">
        <w:rPr>
          <w:bCs/>
          <w:spacing w:val="-5"/>
          <w:sz w:val="28"/>
          <w:szCs w:val="28"/>
        </w:rPr>
        <w:t>г. №</w:t>
      </w:r>
      <w:r w:rsidR="007C4E66">
        <w:rPr>
          <w:bCs/>
          <w:spacing w:val="-5"/>
          <w:sz w:val="28"/>
          <w:szCs w:val="28"/>
        </w:rPr>
        <w:t xml:space="preserve"> 894</w:t>
      </w:r>
    </w:p>
    <w:p w:rsidR="007C4E66" w:rsidRDefault="007C4E66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093668" w:rsidRPr="00B853CD" w:rsidRDefault="00093668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B853CD">
        <w:rPr>
          <w:bCs/>
          <w:sz w:val="28"/>
          <w:szCs w:val="28"/>
        </w:rPr>
        <w:t>ь</w:t>
      </w:r>
      <w:r w:rsidRPr="00B853CD">
        <w:rPr>
          <w:bCs/>
          <w:sz w:val="28"/>
          <w:szCs w:val="28"/>
        </w:rPr>
        <w:t>ного округа Ставропольского края «Развитие муниципального хозяйства»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</w:t>
      </w:r>
      <w:r w:rsidR="0037176B" w:rsidRPr="00B853CD">
        <w:rPr>
          <w:bCs/>
          <w:sz w:val="28"/>
          <w:szCs w:val="28"/>
        </w:rPr>
        <w:t>Андроповского муниц</w:t>
      </w:r>
      <w:r w:rsidR="0037176B" w:rsidRPr="00B853CD">
        <w:rPr>
          <w:bCs/>
          <w:sz w:val="28"/>
          <w:szCs w:val="28"/>
        </w:rPr>
        <w:t>и</w:t>
      </w:r>
      <w:r w:rsidR="0037176B" w:rsidRPr="00B853CD">
        <w:rPr>
          <w:bCs/>
          <w:sz w:val="28"/>
          <w:szCs w:val="28"/>
        </w:rPr>
        <w:t>пального округа Ставропольского края</w:t>
      </w:r>
      <w:r>
        <w:rPr>
          <w:color w:val="000000"/>
          <w:sz w:val="28"/>
          <w:szCs w:val="28"/>
          <w:lang w:eastAsia="x-none"/>
        </w:rPr>
        <w:t xml:space="preserve">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093668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15340" w:rsidRPr="00981B9A">
              <w:rPr>
                <w:color w:val="000000"/>
                <w:sz w:val="28"/>
                <w:szCs w:val="28"/>
              </w:rPr>
              <w:t>Объемы и источники финансового обесп</w:t>
            </w:r>
            <w:r w:rsidR="00215340" w:rsidRPr="00981B9A">
              <w:rPr>
                <w:color w:val="000000"/>
                <w:sz w:val="28"/>
                <w:szCs w:val="28"/>
              </w:rPr>
              <w:t>е</w:t>
            </w:r>
            <w:r w:rsidR="00215340" w:rsidRPr="00981B9A">
              <w:rPr>
                <w:color w:val="000000"/>
                <w:sz w:val="28"/>
                <w:szCs w:val="28"/>
              </w:rPr>
              <w:t>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объем финансового обеспечения Программы </w:t>
            </w:r>
            <w:proofErr w:type="gramStart"/>
            <w:r w:rsidRPr="00BD2BA1">
              <w:rPr>
                <w:bCs/>
                <w:sz w:val="28"/>
                <w:szCs w:val="28"/>
              </w:rPr>
              <w:t>со-ставит</w:t>
            </w:r>
            <w:proofErr w:type="gramEnd"/>
            <w:r w:rsidRPr="00BD2BA1">
              <w:rPr>
                <w:bCs/>
                <w:sz w:val="28"/>
                <w:szCs w:val="28"/>
              </w:rPr>
              <w:t xml:space="preserve"> </w:t>
            </w:r>
            <w:r w:rsidR="00D0152F">
              <w:rPr>
                <w:bCs/>
                <w:color w:val="000000"/>
                <w:sz w:val="28"/>
                <w:szCs w:val="28"/>
              </w:rPr>
              <w:t>60386,27</w:t>
            </w:r>
            <w:r w:rsidR="00690D55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рублей, в том числе по и</w:t>
            </w:r>
            <w:r w:rsidRPr="00BD2BA1">
              <w:rPr>
                <w:bCs/>
                <w:sz w:val="28"/>
                <w:szCs w:val="28"/>
              </w:rPr>
              <w:t>с</w:t>
            </w:r>
            <w:r w:rsidRPr="00BD2BA1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ED4273" w:rsidRPr="00BD2BA1" w:rsidRDefault="00D0152F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60386,27</w:t>
            </w:r>
            <w:r w:rsidR="00ED4273"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2021 год – 15 629,77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 7 633,56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 xml:space="preserve">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4617B1">
              <w:rPr>
                <w:bCs/>
                <w:sz w:val="28"/>
                <w:szCs w:val="28"/>
              </w:rPr>
              <w:t>12 024,64</w:t>
            </w:r>
            <w:r w:rsidRPr="00BD2BA1">
              <w:rPr>
                <w:bCs/>
                <w:sz w:val="28"/>
                <w:szCs w:val="28"/>
              </w:rPr>
              <w:t xml:space="preserve"> 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</w:t>
            </w:r>
            <w:r w:rsidR="00487C05">
              <w:rPr>
                <w:bCs/>
                <w:sz w:val="28"/>
                <w:szCs w:val="28"/>
              </w:rPr>
              <w:t>11 622,48</w:t>
            </w:r>
            <w:r w:rsidRPr="00BD2BA1">
              <w:rPr>
                <w:bCs/>
                <w:sz w:val="28"/>
                <w:szCs w:val="28"/>
              </w:rPr>
              <w:t xml:space="preserve">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6</w:t>
            </w:r>
            <w:r w:rsidR="00D0152F">
              <w:rPr>
                <w:bCs/>
                <w:sz w:val="28"/>
                <w:szCs w:val="28"/>
              </w:rPr>
              <w:t> 737,91</w:t>
            </w:r>
            <w:r w:rsidRPr="00BD2BA1">
              <w:rPr>
                <w:bCs/>
                <w:sz w:val="28"/>
                <w:szCs w:val="28"/>
              </w:rPr>
              <w:t xml:space="preserve">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6</w:t>
            </w:r>
            <w:r w:rsidR="00D0152F">
              <w:rPr>
                <w:bCs/>
                <w:sz w:val="28"/>
                <w:szCs w:val="28"/>
              </w:rPr>
              <w:t> 737,91</w:t>
            </w:r>
            <w:r w:rsidRPr="00BD2BA1">
              <w:rPr>
                <w:bCs/>
                <w:sz w:val="28"/>
                <w:szCs w:val="28"/>
              </w:rPr>
              <w:t xml:space="preserve">  </w:t>
            </w:r>
            <w:r w:rsidR="004617B1">
              <w:rPr>
                <w:bCs/>
                <w:sz w:val="28"/>
                <w:szCs w:val="28"/>
              </w:rPr>
              <w:t xml:space="preserve"> </w:t>
            </w:r>
            <w:r w:rsidR="00487C05">
              <w:rPr>
                <w:bCs/>
                <w:sz w:val="28"/>
                <w:szCs w:val="28"/>
              </w:rPr>
              <w:t>т</w:t>
            </w:r>
            <w:r w:rsidRPr="00BD2BA1">
              <w:rPr>
                <w:bCs/>
                <w:sz w:val="28"/>
                <w:szCs w:val="28"/>
              </w:rPr>
              <w:t>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 том числе: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6708ED">
              <w:rPr>
                <w:bCs/>
                <w:sz w:val="28"/>
                <w:szCs w:val="28"/>
              </w:rPr>
              <w:t>33781,12</w:t>
            </w:r>
            <w:r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10 998,22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3 270,86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bCs/>
                <w:sz w:val="28"/>
                <w:szCs w:val="28"/>
              </w:rPr>
              <w:t>6 708,25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</w:t>
            </w:r>
            <w:r w:rsidR="006708ED">
              <w:rPr>
                <w:bCs/>
                <w:sz w:val="28"/>
                <w:szCs w:val="28"/>
              </w:rPr>
              <w:t>6 992,79</w:t>
            </w:r>
            <w:r w:rsidR="00487C05">
              <w:rPr>
                <w:bCs/>
                <w:sz w:val="28"/>
                <w:szCs w:val="28"/>
              </w:rPr>
              <w:t xml:space="preserve">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2</w:t>
            </w:r>
            <w:r w:rsidR="006708ED">
              <w:rPr>
                <w:bCs/>
                <w:sz w:val="28"/>
                <w:szCs w:val="28"/>
              </w:rPr>
              <w:t> 905,50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2</w:t>
            </w:r>
            <w:r w:rsidR="006708ED">
              <w:rPr>
                <w:bCs/>
                <w:sz w:val="28"/>
                <w:szCs w:val="28"/>
              </w:rPr>
              <w:t> 905,50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средства участников Программы – 0,00 тыс. ру</w:t>
            </w:r>
            <w:r w:rsidRPr="00BD2BA1">
              <w:rPr>
                <w:bCs/>
                <w:sz w:val="28"/>
                <w:szCs w:val="28"/>
              </w:rPr>
              <w:t>б</w:t>
            </w:r>
            <w:r w:rsidRPr="00BD2BA1">
              <w:rPr>
                <w:bCs/>
                <w:sz w:val="28"/>
                <w:szCs w:val="28"/>
              </w:rPr>
              <w:t xml:space="preserve">лей, в том числе по годам: 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</w:t>
            </w:r>
            <w:r w:rsidRPr="00BD2BA1">
              <w:rPr>
                <w:bCs/>
                <w:sz w:val="28"/>
                <w:szCs w:val="28"/>
              </w:rPr>
              <w:lastRenderedPageBreak/>
              <w:t xml:space="preserve">- сумма тыс. рублей; 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Pr="00BD2BA1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BD2BA1" w:rsidRDefault="00ED4273" w:rsidP="00ED427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Pr="00BD2BA1">
              <w:rPr>
                <w:bCs/>
                <w:sz w:val="28"/>
                <w:szCs w:val="28"/>
              </w:rPr>
              <w:t>.</w:t>
            </w:r>
            <w:r w:rsidR="00093668">
              <w:rPr>
                <w:bCs/>
                <w:sz w:val="28"/>
                <w:szCs w:val="28"/>
              </w:rPr>
              <w:t>».</w:t>
            </w:r>
            <w:proofErr w:type="gramEnd"/>
          </w:p>
          <w:p w:rsidR="00215340" w:rsidRPr="00981B9A" w:rsidRDefault="00215340" w:rsidP="000936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87EFF" w:rsidRPr="00981B9A" w:rsidRDefault="00987EFF" w:rsidP="00093668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«Развитие растениеводства и животн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водства» муниципальной программы Андроповского муниципального округа Ставропольского края</w:t>
      </w:r>
      <w:r w:rsidR="00093668">
        <w:rPr>
          <w:sz w:val="28"/>
          <w:szCs w:val="28"/>
        </w:rPr>
        <w:t xml:space="preserve"> «Развитие сельского хозяйства»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81B9A">
        <w:rPr>
          <w:color w:val="000000"/>
          <w:sz w:val="28"/>
          <w:szCs w:val="28"/>
          <w:lang w:val="x-none" w:eastAsia="x-none"/>
        </w:rPr>
        <w:t xml:space="preserve">позицию «Объемы и источники финансового обеспечения </w:t>
      </w:r>
      <w:proofErr w:type="spellStart"/>
      <w:r w:rsidRPr="00981B9A">
        <w:rPr>
          <w:color w:val="000000"/>
          <w:sz w:val="28"/>
          <w:szCs w:val="28"/>
          <w:lang w:val="x-none" w:eastAsia="x-none"/>
        </w:rPr>
        <w:t>П</w:t>
      </w:r>
      <w:r w:rsidR="0037176B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</w:t>
      </w:r>
      <w:proofErr w:type="spellEnd"/>
      <w:r w:rsidRPr="00981B9A">
        <w:rPr>
          <w:color w:val="000000"/>
          <w:sz w:val="28"/>
          <w:szCs w:val="28"/>
          <w:lang w:val="x-none" w:eastAsia="x-none"/>
        </w:rPr>
        <w:t>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0936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37176B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6708ED">
              <w:rPr>
                <w:bCs/>
                <w:sz w:val="28"/>
                <w:szCs w:val="28"/>
              </w:rPr>
              <w:t>18 456,83</w:t>
            </w:r>
            <w:r>
              <w:rPr>
                <w:bCs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6708ED">
              <w:rPr>
                <w:bCs/>
                <w:sz w:val="28"/>
                <w:szCs w:val="28"/>
              </w:rPr>
              <w:t>18 456,83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4 261,93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87C05">
              <w:rPr>
                <w:bCs/>
                <w:sz w:val="28"/>
                <w:szCs w:val="28"/>
              </w:rPr>
              <w:t>4 433,40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87C05">
              <w:rPr>
                <w:bCs/>
                <w:sz w:val="28"/>
                <w:szCs w:val="28"/>
              </w:rPr>
              <w:t>518,40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87C05">
              <w:rPr>
                <w:bCs/>
                <w:sz w:val="28"/>
                <w:szCs w:val="28"/>
              </w:rPr>
              <w:t>518,40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6708ED">
              <w:rPr>
                <w:bCs/>
                <w:sz w:val="28"/>
                <w:szCs w:val="28"/>
              </w:rPr>
              <w:t>17031,83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8 191,08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4 086,93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6708ED">
              <w:rPr>
                <w:bCs/>
                <w:sz w:val="28"/>
                <w:szCs w:val="28"/>
              </w:rPr>
              <w:t>4 133,40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6708ED">
              <w:rPr>
                <w:bCs/>
                <w:sz w:val="28"/>
                <w:szCs w:val="28"/>
              </w:rPr>
              <w:t>218,40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6708ED">
              <w:rPr>
                <w:bCs/>
                <w:sz w:val="28"/>
                <w:szCs w:val="28"/>
              </w:rPr>
              <w:t>218,40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37176B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сумма тыс. рублей, в том числе по годам: оч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Pr="00E37835" w:rsidRDefault="00ED4273" w:rsidP="0037176B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093668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4E4452" w:rsidRPr="004E4452" w:rsidRDefault="004E4452" w:rsidP="0009366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«Охрана окружающей среды»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 xml:space="preserve">позицию «Объемы и источники финансового обеспечения </w:t>
      </w:r>
      <w:proofErr w:type="spellStart"/>
      <w:r w:rsidRPr="00981B9A">
        <w:rPr>
          <w:color w:val="000000"/>
          <w:sz w:val="28"/>
          <w:szCs w:val="28"/>
          <w:lang w:val="x-none" w:eastAsia="x-none"/>
        </w:rPr>
        <w:t>П</w:t>
      </w:r>
      <w:r w:rsidR="0037176B">
        <w:rPr>
          <w:color w:val="000000"/>
          <w:sz w:val="28"/>
          <w:szCs w:val="28"/>
          <w:lang w:eastAsia="x-none"/>
        </w:rPr>
        <w:t>одп</w:t>
      </w:r>
      <w:r w:rsidRPr="00981B9A">
        <w:rPr>
          <w:color w:val="000000"/>
          <w:sz w:val="28"/>
          <w:szCs w:val="28"/>
          <w:lang w:val="x-none" w:eastAsia="x-none"/>
        </w:rPr>
        <w:t>рограммы</w:t>
      </w:r>
      <w:proofErr w:type="spellEnd"/>
      <w:r w:rsidRPr="00981B9A">
        <w:rPr>
          <w:color w:val="000000"/>
          <w:sz w:val="28"/>
          <w:szCs w:val="28"/>
          <w:lang w:val="x-none" w:eastAsia="x-none"/>
        </w:rPr>
        <w:t>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0936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Объемы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37176B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812416">
              <w:rPr>
                <w:bCs/>
                <w:sz w:val="28"/>
                <w:szCs w:val="28"/>
              </w:rPr>
              <w:t>5 321,87</w:t>
            </w:r>
            <w:r>
              <w:rPr>
                <w:bCs/>
                <w:sz w:val="28"/>
                <w:szCs w:val="28"/>
              </w:rPr>
              <w:t xml:space="preserve"> тыс. рублей, в том числе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812416">
              <w:rPr>
                <w:bCs/>
                <w:sz w:val="28"/>
                <w:szCs w:val="28"/>
              </w:rPr>
              <w:t>5 321,87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1 333,49 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4617B1">
              <w:rPr>
                <w:bCs/>
                <w:sz w:val="28"/>
                <w:szCs w:val="28"/>
              </w:rPr>
              <w:t>1</w:t>
            </w:r>
            <w:r w:rsidR="00690D55">
              <w:rPr>
                <w:bCs/>
                <w:sz w:val="28"/>
                <w:szCs w:val="28"/>
              </w:rPr>
              <w:t xml:space="preserve"> </w:t>
            </w:r>
            <w:r w:rsidR="004617B1">
              <w:rPr>
                <w:bCs/>
                <w:sz w:val="28"/>
                <w:szCs w:val="28"/>
              </w:rPr>
              <w:t>352,78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812416">
              <w:rPr>
                <w:bCs/>
                <w:sz w:val="28"/>
                <w:szCs w:val="28"/>
              </w:rPr>
              <w:t>1 180,76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812416">
              <w:rPr>
                <w:bCs/>
                <w:sz w:val="28"/>
                <w:szCs w:val="28"/>
              </w:rPr>
              <w:t>170,10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812416">
              <w:rPr>
                <w:bCs/>
                <w:sz w:val="28"/>
                <w:szCs w:val="28"/>
              </w:rPr>
              <w:t>170,10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</w:t>
            </w:r>
            <w:r w:rsidR="00812416">
              <w:rPr>
                <w:bCs/>
                <w:sz w:val="28"/>
                <w:szCs w:val="28"/>
              </w:rPr>
              <w:t>2 163,83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146,81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812416">
              <w:rPr>
                <w:bCs/>
                <w:sz w:val="28"/>
                <w:szCs w:val="28"/>
              </w:rPr>
              <w:t>319,10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146,81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146,81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37176B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ма тыс. ру</w:t>
            </w:r>
            <w:r w:rsidR="00093668">
              <w:rPr>
                <w:bCs/>
                <w:sz w:val="28"/>
                <w:szCs w:val="28"/>
              </w:rPr>
              <w:t>блей, в том числе по годам: оче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2023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ED4273" w:rsidRDefault="00ED4273" w:rsidP="00ED427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Pr="00E37835" w:rsidRDefault="00ED4273" w:rsidP="00093668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093668">
              <w:rPr>
                <w:bCs/>
                <w:sz w:val="28"/>
                <w:szCs w:val="28"/>
              </w:rPr>
              <w:t>».</w:t>
            </w:r>
            <w:proofErr w:type="gramEnd"/>
          </w:p>
        </w:tc>
      </w:tr>
    </w:tbl>
    <w:p w:rsidR="00CF2129" w:rsidRDefault="00CF2129" w:rsidP="00093668">
      <w:pPr>
        <w:widowControl w:val="0"/>
        <w:ind w:firstLine="709"/>
        <w:jc w:val="both"/>
        <w:rPr>
          <w:sz w:val="28"/>
          <w:szCs w:val="28"/>
        </w:rPr>
      </w:pPr>
    </w:p>
    <w:p w:rsidR="00CF2129" w:rsidRDefault="00D5000F" w:rsidP="000936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Таблицу 3 </w:t>
      </w:r>
      <w:r w:rsidR="0037176B">
        <w:rPr>
          <w:sz w:val="28"/>
          <w:szCs w:val="28"/>
        </w:rPr>
        <w:t xml:space="preserve">«Объемы </w:t>
      </w:r>
      <w:r>
        <w:rPr>
          <w:sz w:val="28"/>
          <w:szCs w:val="28"/>
        </w:rPr>
        <w:t>и источники финансового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«Развитие сельского хозяйства» (далее – Программа)</w:t>
      </w:r>
      <w:r w:rsidR="0037176B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редакции.</w:t>
      </w:r>
    </w:p>
    <w:p w:rsidR="00093668" w:rsidRDefault="00093668" w:rsidP="00093668">
      <w:pPr>
        <w:widowControl w:val="0"/>
        <w:ind w:firstLine="709"/>
        <w:jc w:val="both"/>
        <w:rPr>
          <w:sz w:val="28"/>
          <w:szCs w:val="28"/>
        </w:rPr>
      </w:pPr>
    </w:p>
    <w:p w:rsidR="00093668" w:rsidRDefault="00093668" w:rsidP="00093668">
      <w:pPr>
        <w:widowControl w:val="0"/>
        <w:ind w:firstLine="709"/>
        <w:jc w:val="both"/>
        <w:rPr>
          <w:sz w:val="28"/>
          <w:szCs w:val="28"/>
        </w:rPr>
      </w:pPr>
    </w:p>
    <w:p w:rsidR="00093668" w:rsidRDefault="00093668" w:rsidP="00093668">
      <w:pPr>
        <w:widowControl w:val="0"/>
        <w:ind w:firstLine="709"/>
        <w:jc w:val="both"/>
        <w:rPr>
          <w:sz w:val="28"/>
          <w:szCs w:val="28"/>
        </w:rPr>
      </w:pPr>
    </w:p>
    <w:p w:rsidR="00093668" w:rsidRDefault="0037176B" w:rsidP="0037176B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093668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A74633" w:rsidRPr="00981B9A" w:rsidRDefault="00A74633" w:rsidP="00A74633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A74633" w:rsidRPr="00981B9A" w:rsidRDefault="00A74633" w:rsidP="00A74633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A74633" w:rsidRPr="00981B9A" w:rsidRDefault="00A74633" w:rsidP="00A74633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A74633" w:rsidRPr="00981B9A" w:rsidRDefault="00A74633" w:rsidP="00A7463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A74633" w:rsidRPr="00981B9A" w:rsidTr="00A7463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</w:t>
            </w:r>
            <w:r w:rsidRPr="00981B9A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A74633" w:rsidRPr="00981B9A" w:rsidTr="00A7463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A74633" w:rsidRPr="00981B9A" w:rsidRDefault="00A74633" w:rsidP="00A74633">
      <w:pPr>
        <w:rPr>
          <w:color w:val="000000"/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A74633" w:rsidRPr="00981B9A" w:rsidTr="00AD5A5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9</w:t>
            </w:r>
          </w:p>
        </w:tc>
      </w:tr>
      <w:tr w:rsidR="00A74633" w:rsidRPr="00981B9A" w:rsidTr="00AD5A5F">
        <w:tc>
          <w:tcPr>
            <w:tcW w:w="709" w:type="dxa"/>
            <w:tcBorders>
              <w:top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4633" w:rsidRPr="00981B9A" w:rsidRDefault="00A74633" w:rsidP="00367A9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Программа, всего – </w:t>
            </w:r>
            <w:r w:rsidR="00367A9B">
              <w:rPr>
                <w:bCs/>
                <w:color w:val="000000"/>
                <w:sz w:val="28"/>
                <w:szCs w:val="28"/>
              </w:rPr>
              <w:t>60 386,27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4633" w:rsidRPr="00981B9A" w:rsidRDefault="00A74633" w:rsidP="00A7463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Pr="00981B9A" w:rsidRDefault="004617B1" w:rsidP="00A74633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12024,64</w:t>
            </w:r>
            <w:r w:rsidR="00A7463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74633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Default="00812416" w:rsidP="00A74633">
            <w:r>
              <w:rPr>
                <w:bCs/>
                <w:color w:val="000000"/>
                <w:sz w:val="28"/>
                <w:szCs w:val="28"/>
              </w:rPr>
              <w:t>11622,48</w:t>
            </w:r>
            <w:r w:rsidR="00A74633"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4633" w:rsidRDefault="00812416" w:rsidP="00A74633">
            <w:r>
              <w:rPr>
                <w:bCs/>
                <w:color w:val="000000"/>
                <w:sz w:val="28"/>
                <w:szCs w:val="28"/>
              </w:rPr>
              <w:t>6737,91</w:t>
            </w:r>
            <w:r w:rsidR="00A74633"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74633" w:rsidRDefault="00812416" w:rsidP="00A74633">
            <w:r>
              <w:rPr>
                <w:bCs/>
                <w:color w:val="000000"/>
                <w:sz w:val="28"/>
                <w:szCs w:val="28"/>
              </w:rPr>
              <w:t>6737,91</w:t>
            </w:r>
            <w:r w:rsidR="00A74633"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67A9B" w:rsidRPr="00981B9A" w:rsidTr="00AD5A5F">
        <w:tc>
          <w:tcPr>
            <w:tcW w:w="709" w:type="dxa"/>
            <w:vMerge w:val="restart"/>
          </w:tcPr>
          <w:p w:rsidR="00367A9B" w:rsidRPr="00981B9A" w:rsidRDefault="00367A9B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367A9B" w:rsidRPr="00981B9A" w:rsidRDefault="00367A9B" w:rsidP="00A7463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A9B" w:rsidRPr="00981B9A" w:rsidRDefault="00367A9B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</w:t>
            </w:r>
            <w:r>
              <w:rPr>
                <w:color w:val="000000"/>
                <w:sz w:val="28"/>
                <w:szCs w:val="28"/>
              </w:rPr>
              <w:t>оповского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пального округа </w:t>
            </w:r>
            <w:r w:rsidRPr="00981B9A">
              <w:rPr>
                <w:color w:val="000000"/>
                <w:sz w:val="28"/>
                <w:szCs w:val="28"/>
              </w:rPr>
              <w:t>(д</w:t>
            </w:r>
            <w:r w:rsidRPr="00981B9A">
              <w:rPr>
                <w:color w:val="000000"/>
                <w:sz w:val="28"/>
                <w:szCs w:val="28"/>
              </w:rPr>
              <w:t>а</w:t>
            </w:r>
            <w:r w:rsidRPr="00981B9A">
              <w:rPr>
                <w:color w:val="000000"/>
                <w:sz w:val="28"/>
                <w:szCs w:val="28"/>
              </w:rPr>
              <w:t>лее  - бюджет мун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ципального округа)</w:t>
            </w:r>
          </w:p>
        </w:tc>
        <w:tc>
          <w:tcPr>
            <w:tcW w:w="1418" w:type="dxa"/>
          </w:tcPr>
          <w:p w:rsidR="00367A9B" w:rsidRPr="00981B9A" w:rsidRDefault="00367A9B" w:rsidP="00A74633">
            <w:pPr>
              <w:jc w:val="center"/>
              <w:rPr>
                <w:color w:val="000000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</w:tcPr>
          <w:p w:rsidR="00367A9B" w:rsidRPr="00981B9A" w:rsidRDefault="00367A9B" w:rsidP="00A7463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</w:tcPr>
          <w:p w:rsidR="00367A9B" w:rsidRDefault="00367A9B" w:rsidP="00A74633">
            <w:r>
              <w:rPr>
                <w:bCs/>
                <w:color w:val="000000"/>
                <w:sz w:val="28"/>
                <w:szCs w:val="28"/>
              </w:rPr>
              <w:t xml:space="preserve">12024,64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7A9B" w:rsidRDefault="00367A9B" w:rsidP="00093668">
            <w:r>
              <w:rPr>
                <w:bCs/>
                <w:color w:val="000000"/>
                <w:sz w:val="28"/>
                <w:szCs w:val="28"/>
              </w:rPr>
              <w:t>11622,48</w:t>
            </w:r>
            <w:r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367A9B" w:rsidRDefault="00367A9B" w:rsidP="00093668">
            <w:r>
              <w:rPr>
                <w:bCs/>
                <w:color w:val="000000"/>
                <w:sz w:val="28"/>
                <w:szCs w:val="28"/>
              </w:rPr>
              <w:t>6737,91</w:t>
            </w:r>
            <w:r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367A9B" w:rsidRDefault="00367A9B" w:rsidP="00093668">
            <w:r>
              <w:rPr>
                <w:bCs/>
                <w:color w:val="000000"/>
                <w:sz w:val="28"/>
                <w:szCs w:val="28"/>
              </w:rPr>
              <w:t>6737,91</w:t>
            </w:r>
            <w:r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A74633" w:rsidRPr="00981B9A" w:rsidTr="00AD5A5F">
        <w:tc>
          <w:tcPr>
            <w:tcW w:w="709" w:type="dxa"/>
            <w:vMerge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74633" w:rsidRPr="00981B9A" w:rsidRDefault="00A74633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15 333,45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7 066,04</w:t>
            </w:r>
          </w:p>
        </w:tc>
        <w:tc>
          <w:tcPr>
            <w:tcW w:w="1276" w:type="dxa"/>
          </w:tcPr>
          <w:p w:rsidR="00093668" w:rsidRDefault="006D3DDC" w:rsidP="0009366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11003,48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10760,82</w:t>
            </w:r>
            <w:r w:rsidR="00093668"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093668" w:rsidRDefault="006D3DDC" w:rsidP="00093668">
            <w:r>
              <w:rPr>
                <w:bCs/>
                <w:color w:val="000000"/>
                <w:sz w:val="28"/>
                <w:szCs w:val="28"/>
              </w:rPr>
              <w:t>6714,62</w:t>
            </w:r>
            <w:r w:rsidR="00093668"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093668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6714,62</w:t>
            </w:r>
            <w:r w:rsidRPr="00867A3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093668" w:rsidRPr="00981B9A" w:rsidTr="00AD5A5F">
        <w:trPr>
          <w:trHeight w:val="672"/>
        </w:trPr>
        <w:tc>
          <w:tcPr>
            <w:tcW w:w="70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291,00</w:t>
            </w:r>
          </w:p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093668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276" w:type="dxa"/>
          </w:tcPr>
          <w:p w:rsidR="00093668" w:rsidRPr="006D3DDC" w:rsidRDefault="006D3DDC" w:rsidP="006D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155,25</w:t>
            </w:r>
          </w:p>
        </w:tc>
        <w:tc>
          <w:tcPr>
            <w:tcW w:w="1276" w:type="dxa"/>
          </w:tcPr>
          <w:p w:rsidR="00093668" w:rsidRDefault="00093668" w:rsidP="00093668"/>
        </w:tc>
        <w:tc>
          <w:tcPr>
            <w:tcW w:w="1275" w:type="dxa"/>
          </w:tcPr>
          <w:p w:rsidR="00093668" w:rsidRDefault="00093668" w:rsidP="00093668"/>
        </w:tc>
      </w:tr>
      <w:tr w:rsidR="00093668" w:rsidRPr="00981B9A" w:rsidTr="00AD5A5F">
        <w:trPr>
          <w:trHeight w:val="1050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Администрация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6" w:type="dxa"/>
          </w:tcPr>
          <w:p w:rsidR="00093668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</w:tcPr>
          <w:p w:rsidR="00093668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6D3DDC" w:rsidRPr="00981B9A" w:rsidTr="00AD5A5F">
        <w:trPr>
          <w:trHeight w:val="1050"/>
        </w:trPr>
        <w:tc>
          <w:tcPr>
            <w:tcW w:w="709" w:type="dxa"/>
            <w:vMerge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Казинский </w:t>
            </w:r>
            <w:r w:rsidRPr="00981B9A">
              <w:rPr>
                <w:color w:val="000000"/>
                <w:sz w:val="28"/>
                <w:szCs w:val="28"/>
              </w:rPr>
              <w:t>территор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альный отдел админ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страции Андроповск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го муниципального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72,01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765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ториальный отдел а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министрации Андр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повского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190,4</w:t>
            </w:r>
          </w:p>
        </w:tc>
        <w:tc>
          <w:tcPr>
            <w:tcW w:w="1276" w:type="dxa"/>
          </w:tcPr>
          <w:p w:rsidR="00093668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276" w:type="dxa"/>
          </w:tcPr>
          <w:p w:rsidR="00093668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765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093668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17,63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3DDC" w:rsidRPr="00981B9A" w:rsidTr="00AD5A5F">
        <w:trPr>
          <w:trHeight w:val="765"/>
        </w:trPr>
        <w:tc>
          <w:tcPr>
            <w:tcW w:w="709" w:type="dxa"/>
            <w:vMerge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Pr="00981B9A" w:rsidRDefault="006D3DDC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Воровсколесский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108,68</w:t>
            </w:r>
          </w:p>
        </w:tc>
        <w:tc>
          <w:tcPr>
            <w:tcW w:w="1276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D3DDC" w:rsidRPr="00981B9A" w:rsidTr="00AD5A5F">
        <w:trPr>
          <w:trHeight w:val="765"/>
        </w:trPr>
        <w:tc>
          <w:tcPr>
            <w:tcW w:w="709" w:type="dxa"/>
            <w:vMerge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Default="006D3DDC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Крымгиреевский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86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урсав</w:t>
            </w:r>
            <w:r w:rsidRPr="00981B9A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272,46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3DDC" w:rsidRPr="00981B9A" w:rsidTr="00AD5A5F">
        <w:trPr>
          <w:trHeight w:val="186"/>
        </w:trPr>
        <w:tc>
          <w:tcPr>
            <w:tcW w:w="70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Куршавский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Default="006D3DDC" w:rsidP="00A746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276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D3DDC" w:rsidRPr="00981B9A" w:rsidTr="00AD5A5F">
        <w:trPr>
          <w:trHeight w:val="186"/>
        </w:trPr>
        <w:tc>
          <w:tcPr>
            <w:tcW w:w="70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Default="006D3DDC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Солуно</w:t>
            </w:r>
            <w:proofErr w:type="spellEnd"/>
            <w:r>
              <w:rPr>
                <w:color w:val="000000"/>
                <w:sz w:val="28"/>
                <w:szCs w:val="28"/>
              </w:rPr>
              <w:t>-Дмитриевский</w:t>
            </w:r>
            <w:r w:rsidRPr="00981B9A">
              <w:rPr>
                <w:color w:val="000000"/>
                <w:sz w:val="28"/>
                <w:szCs w:val="28"/>
              </w:rPr>
              <w:t xml:space="preserve"> территориальный о</w:t>
            </w:r>
            <w:r w:rsidRPr="00981B9A">
              <w:rPr>
                <w:color w:val="000000"/>
                <w:sz w:val="28"/>
                <w:szCs w:val="28"/>
              </w:rPr>
              <w:t>т</w:t>
            </w:r>
            <w:r w:rsidRPr="00981B9A">
              <w:rPr>
                <w:color w:val="000000"/>
                <w:sz w:val="28"/>
                <w:szCs w:val="28"/>
              </w:rPr>
              <w:t>дел администрации Андроповского мун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Default="006D3DDC" w:rsidP="006D3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13,74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D3DDC" w:rsidRPr="00981B9A" w:rsidTr="00AD5A5F">
        <w:trPr>
          <w:trHeight w:val="186"/>
        </w:trPr>
        <w:tc>
          <w:tcPr>
            <w:tcW w:w="70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Default="006D3DDC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Султанский</w:t>
            </w:r>
            <w:r w:rsidRPr="00981B9A">
              <w:rPr>
                <w:color w:val="000000"/>
                <w:sz w:val="28"/>
                <w:szCs w:val="28"/>
              </w:rPr>
              <w:t xml:space="preserve">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Default="006D3DDC" w:rsidP="006D3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46,90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D3DDC" w:rsidRPr="00981B9A" w:rsidTr="00AD5A5F">
        <w:trPr>
          <w:trHeight w:val="186"/>
        </w:trPr>
        <w:tc>
          <w:tcPr>
            <w:tcW w:w="70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Default="006D3DDC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Default="006D3DDC" w:rsidP="006D3D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6D3DDC" w:rsidRDefault="006D3DDC" w:rsidP="00A74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809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 xml:space="preserve">: 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673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3 </w:t>
            </w:r>
            <w:r>
              <w:rPr>
                <w:color w:val="000000"/>
                <w:sz w:val="28"/>
                <w:szCs w:val="28"/>
              </w:rPr>
              <w:t>270</w:t>
            </w:r>
            <w:r w:rsidRPr="00981B9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86</w:t>
            </w:r>
            <w:r w:rsidRPr="00981B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6 708,25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6 992,79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2 905,50</w:t>
            </w:r>
          </w:p>
        </w:tc>
        <w:tc>
          <w:tcPr>
            <w:tcW w:w="1275" w:type="dxa"/>
          </w:tcPr>
          <w:p w:rsidR="00093668" w:rsidRPr="00981B9A" w:rsidRDefault="00093668" w:rsidP="00093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2 905,50</w:t>
            </w:r>
          </w:p>
        </w:tc>
      </w:tr>
      <w:tr w:rsidR="00093668" w:rsidRPr="00981B9A" w:rsidTr="00AD5A5F">
        <w:trPr>
          <w:trHeight w:val="2100"/>
        </w:trPr>
        <w:tc>
          <w:tcPr>
            <w:tcW w:w="70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676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9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705"/>
        </w:trPr>
        <w:tc>
          <w:tcPr>
            <w:tcW w:w="70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1 «Развитие растениеводства и животн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 xml:space="preserve">водства», всего – </w:t>
            </w:r>
            <w:r>
              <w:rPr>
                <w:color w:val="000000"/>
                <w:sz w:val="28"/>
                <w:szCs w:val="28"/>
              </w:rPr>
              <w:t xml:space="preserve">                   18 456,83</w:t>
            </w:r>
            <w:r w:rsidRPr="00981B9A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4 261,93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4 433,40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093668" w:rsidRPr="00981B9A" w:rsidTr="00AD5A5F">
        <w:trPr>
          <w:trHeight w:val="435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 xml:space="preserve"> 4 261,93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4 433,40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093668" w:rsidRPr="00981B9A" w:rsidTr="00AD5A5F">
        <w:trPr>
          <w:trHeight w:val="516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440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4 261,93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4 433,40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093668" w:rsidRPr="00981B9A" w:rsidTr="00AD5A5F">
        <w:trPr>
          <w:trHeight w:val="1200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4 086,93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4 133,40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218,40</w:t>
            </w:r>
          </w:p>
        </w:tc>
        <w:tc>
          <w:tcPr>
            <w:tcW w:w="1275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218,40</w:t>
            </w:r>
          </w:p>
        </w:tc>
      </w:tr>
      <w:tr w:rsidR="00093668" w:rsidRPr="00981B9A" w:rsidTr="00AD5A5F">
        <w:trPr>
          <w:trHeight w:val="405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4 086,93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4 133,40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218,40</w:t>
            </w:r>
          </w:p>
        </w:tc>
        <w:tc>
          <w:tcPr>
            <w:tcW w:w="1275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218,40</w:t>
            </w:r>
          </w:p>
        </w:tc>
      </w:tr>
      <w:tr w:rsidR="00093668" w:rsidRPr="00981B9A" w:rsidTr="00AD5A5F">
        <w:trPr>
          <w:trHeight w:val="1680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 xml:space="preserve">лирования 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885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84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c>
          <w:tcPr>
            <w:tcW w:w="70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в том числе следующие осно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ные мероприятия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1026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«Ра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витие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зернопроизводства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 и овощеводства»</w:t>
            </w: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366,08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A7463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518,40</w:t>
            </w:r>
          </w:p>
        </w:tc>
        <w:tc>
          <w:tcPr>
            <w:tcW w:w="1275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093668" w:rsidRPr="00981B9A" w:rsidTr="00AD5A5F"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366,08</w:t>
            </w:r>
          </w:p>
        </w:tc>
        <w:tc>
          <w:tcPr>
            <w:tcW w:w="1275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518,40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518,40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518,40</w:t>
            </w:r>
          </w:p>
        </w:tc>
      </w:tr>
      <w:tr w:rsidR="00093668" w:rsidRPr="00981B9A" w:rsidTr="00AD5A5F">
        <w:trPr>
          <w:trHeight w:val="1564"/>
        </w:trPr>
        <w:tc>
          <w:tcPr>
            <w:tcW w:w="709" w:type="dxa"/>
            <w:vMerge w:val="restart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  <w:p w:rsidR="00093668" w:rsidRPr="00385BA0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191,08</w:t>
            </w:r>
          </w:p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218,40</w:t>
            </w:r>
          </w:p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218,40</w:t>
            </w:r>
          </w:p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218,40</w:t>
            </w:r>
          </w:p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650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191,08</w:t>
            </w:r>
          </w:p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093668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218,40</w:t>
            </w:r>
          </w:p>
          <w:p w:rsidR="00093668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218,40</w:t>
            </w:r>
          </w:p>
          <w:p w:rsidR="00093668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09366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218,40</w:t>
            </w:r>
          </w:p>
          <w:p w:rsidR="00093668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1890"/>
        </w:trPr>
        <w:tc>
          <w:tcPr>
            <w:tcW w:w="709" w:type="dxa"/>
            <w:vMerge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578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185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2 «Ра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lastRenderedPageBreak/>
              <w:t>витие плодоводства»</w:t>
            </w: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8 000,00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54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545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75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77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65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945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093668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960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2.3.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«Развитие мясного и молочн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го животноводства»</w:t>
            </w: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 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60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185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510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425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570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117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645"/>
        </w:trPr>
        <w:tc>
          <w:tcPr>
            <w:tcW w:w="709" w:type="dxa"/>
            <w:vMerge w:val="restart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ческой деятельности в сел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скохозяйственном произво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стве», всего – 0,00 тысяч ру</w:t>
            </w:r>
            <w:r w:rsidRPr="00981B9A">
              <w:rPr>
                <w:color w:val="000000"/>
                <w:sz w:val="28"/>
                <w:szCs w:val="28"/>
              </w:rPr>
              <w:t>б</w:t>
            </w:r>
            <w:r w:rsidRPr="00981B9A">
              <w:rPr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1290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915"/>
        </w:trPr>
        <w:tc>
          <w:tcPr>
            <w:tcW w:w="709" w:type="dxa"/>
            <w:vMerge w:val="restart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245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465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560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630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 средства участников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720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ких лиц)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660"/>
        </w:trPr>
        <w:tc>
          <w:tcPr>
            <w:tcW w:w="709" w:type="dxa"/>
            <w:vMerge w:val="restart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093668" w:rsidRPr="00981B9A" w:rsidRDefault="00093668" w:rsidP="001A789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зяйствования»</w:t>
            </w:r>
          </w:p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1260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66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933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1605"/>
        </w:trPr>
        <w:tc>
          <w:tcPr>
            <w:tcW w:w="709" w:type="dxa"/>
            <w:vMerge w:val="restart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960"/>
        </w:trPr>
        <w:tc>
          <w:tcPr>
            <w:tcW w:w="709" w:type="dxa"/>
            <w:vMerge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520"/>
        </w:trPr>
        <w:tc>
          <w:tcPr>
            <w:tcW w:w="709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1A789D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093668" w:rsidRPr="00981B9A" w:rsidRDefault="00093668" w:rsidP="001A78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997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5 321,87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333</w:t>
            </w:r>
            <w:r w:rsidRPr="00981B9A">
              <w:rPr>
                <w:color w:val="000000"/>
                <w:sz w:val="28"/>
                <w:szCs w:val="28"/>
              </w:rPr>
              <w:t>,49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1 352,78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1 180,76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170,10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170,10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126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333,49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1 352,78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1 180,76</w:t>
            </w:r>
          </w:p>
          <w:p w:rsidR="00093668" w:rsidRPr="00981B9A" w:rsidRDefault="0009366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170,10</w:t>
            </w:r>
          </w:p>
          <w:p w:rsidR="00093668" w:rsidRPr="00981B9A" w:rsidRDefault="0009366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170,10</w:t>
            </w:r>
          </w:p>
          <w:p w:rsidR="00093668" w:rsidRPr="00981B9A" w:rsidRDefault="00093668" w:rsidP="00BE67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319,10</w:t>
            </w:r>
          </w:p>
        </w:tc>
        <w:tc>
          <w:tcPr>
            <w:tcW w:w="1276" w:type="dxa"/>
          </w:tcPr>
          <w:p w:rsidR="00093668" w:rsidRDefault="00093668" w:rsidP="00A74633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093668" w:rsidRDefault="00093668" w:rsidP="00A74633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 xml:space="preserve">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319,10</w:t>
            </w:r>
          </w:p>
        </w:tc>
        <w:tc>
          <w:tcPr>
            <w:tcW w:w="1276" w:type="dxa"/>
          </w:tcPr>
          <w:p w:rsidR="00093668" w:rsidRDefault="00093668" w:rsidP="00A74633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093668" w:rsidRDefault="00093668" w:rsidP="00A74633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735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1185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981B9A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логической безопасности»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567,51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1 205,96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861,66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093668" w:rsidRPr="00981B9A" w:rsidTr="00AD5A5F">
        <w:trPr>
          <w:trHeight w:val="48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184,80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30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81B9A">
              <w:rPr>
                <w:color w:val="000000"/>
                <w:sz w:val="28"/>
                <w:szCs w:val="28"/>
              </w:rPr>
              <w:t>291,00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276" w:type="dxa"/>
          </w:tcPr>
          <w:p w:rsidR="00093668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155,25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3DDC" w:rsidRPr="00981B9A" w:rsidTr="00AD5A5F">
        <w:trPr>
          <w:trHeight w:val="300"/>
        </w:trPr>
        <w:tc>
          <w:tcPr>
            <w:tcW w:w="709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3DDC" w:rsidRPr="00981B9A" w:rsidRDefault="006D3DDC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Воровсколесский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Default="006D3DDC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3DDC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108,68</w:t>
            </w:r>
          </w:p>
        </w:tc>
        <w:tc>
          <w:tcPr>
            <w:tcW w:w="1276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D3DDC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Администрация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23,29</w:t>
            </w:r>
          </w:p>
        </w:tc>
      </w:tr>
      <w:tr w:rsidR="00093668" w:rsidRPr="00981B9A" w:rsidTr="00AD5A5F">
        <w:trPr>
          <w:trHeight w:val="3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ториальный отдел а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министрации Андр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повского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190,40</w:t>
            </w:r>
          </w:p>
        </w:tc>
        <w:tc>
          <w:tcPr>
            <w:tcW w:w="1276" w:type="dxa"/>
          </w:tcPr>
          <w:p w:rsidR="00093668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17,62</w:t>
            </w:r>
          </w:p>
          <w:p w:rsidR="00093668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248,41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урсав</w:t>
            </w:r>
            <w:r w:rsidRPr="00981B9A">
              <w:rPr>
                <w:color w:val="000000"/>
                <w:sz w:val="28"/>
                <w:szCs w:val="28"/>
              </w:rPr>
              <w:t>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272,46</w:t>
            </w:r>
          </w:p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азинский </w:t>
            </w:r>
            <w:r w:rsidRPr="00981B9A">
              <w:rPr>
                <w:color w:val="000000"/>
                <w:sz w:val="28"/>
                <w:szCs w:val="28"/>
              </w:rPr>
              <w:t>территор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альный отдел админ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страции Андроповск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го муниципального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72,01</w:t>
            </w:r>
          </w:p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3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Крымгиреевский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88,49</w:t>
            </w:r>
          </w:p>
          <w:p w:rsidR="00093668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6D3DDC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5A5F" w:rsidRPr="00981B9A" w:rsidTr="00AD5A5F">
        <w:trPr>
          <w:trHeight w:val="330"/>
        </w:trPr>
        <w:tc>
          <w:tcPr>
            <w:tcW w:w="709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5F" w:rsidRPr="00981B9A" w:rsidRDefault="00AD5A5F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5A5F" w:rsidRDefault="00AD5A5F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уршавский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A5F" w:rsidRDefault="00AD5A5F" w:rsidP="00AD5A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  <w:p w:rsidR="00AD5A5F" w:rsidRDefault="00AD5A5F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0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Солуно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-Дмитриевский </w:t>
            </w:r>
            <w:r w:rsidRPr="00981B9A">
              <w:rPr>
                <w:color w:val="000000"/>
                <w:sz w:val="28"/>
                <w:szCs w:val="28"/>
              </w:rPr>
              <w:t>территориальный о</w:t>
            </w:r>
            <w:r w:rsidRPr="00981B9A">
              <w:rPr>
                <w:color w:val="000000"/>
                <w:sz w:val="28"/>
                <w:szCs w:val="28"/>
              </w:rPr>
              <w:t>т</w:t>
            </w:r>
            <w:r w:rsidRPr="00981B9A">
              <w:rPr>
                <w:color w:val="000000"/>
                <w:sz w:val="28"/>
                <w:szCs w:val="28"/>
              </w:rPr>
              <w:t>дел администрации Андроповского мун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ципального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13,74</w:t>
            </w:r>
          </w:p>
          <w:p w:rsidR="00093668" w:rsidRPr="00981B9A" w:rsidRDefault="00093668" w:rsidP="00AD5A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5A5F" w:rsidRPr="00981B9A" w:rsidTr="00AD5A5F">
        <w:trPr>
          <w:trHeight w:val="300"/>
        </w:trPr>
        <w:tc>
          <w:tcPr>
            <w:tcW w:w="709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A5F" w:rsidRPr="00981B9A" w:rsidRDefault="00AD5A5F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5A5F" w:rsidRDefault="00AD5A5F" w:rsidP="006D3DDC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Султанский </w:t>
            </w:r>
            <w:r w:rsidRPr="00981B9A">
              <w:rPr>
                <w:color w:val="000000"/>
                <w:sz w:val="28"/>
                <w:szCs w:val="28"/>
              </w:rPr>
              <w:t>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A5F" w:rsidRDefault="00AD5A5F" w:rsidP="00AD5A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46,91</w:t>
            </w:r>
          </w:p>
          <w:p w:rsidR="00AD5A5F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A5F" w:rsidRPr="00981B9A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300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Default="00AD5A5F" w:rsidP="0005193E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Default="00AD5A5F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132,53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981B9A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ция болезней животных, защ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та населения от болезней»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ные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818,32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319,10</w:t>
            </w:r>
          </w:p>
        </w:tc>
        <w:tc>
          <w:tcPr>
            <w:tcW w:w="1276" w:type="dxa"/>
          </w:tcPr>
          <w:p w:rsidR="00093668" w:rsidRDefault="00093668" w:rsidP="00A7463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093668" w:rsidRDefault="00093668" w:rsidP="00A7463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319,10</w:t>
            </w:r>
          </w:p>
        </w:tc>
        <w:tc>
          <w:tcPr>
            <w:tcW w:w="1276" w:type="dxa"/>
          </w:tcPr>
          <w:p w:rsidR="00093668" w:rsidRDefault="00093668" w:rsidP="00A7463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093668" w:rsidRDefault="00093668" w:rsidP="00A7463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093668" w:rsidRDefault="00093668" w:rsidP="00A7463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319,10</w:t>
            </w:r>
          </w:p>
        </w:tc>
        <w:tc>
          <w:tcPr>
            <w:tcW w:w="1276" w:type="dxa"/>
          </w:tcPr>
          <w:p w:rsidR="00093668" w:rsidRDefault="00093668" w:rsidP="00A7463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093668" w:rsidRDefault="00093668" w:rsidP="00A7463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093668" w:rsidRDefault="00093668" w:rsidP="00A7463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319,10</w:t>
            </w:r>
          </w:p>
        </w:tc>
        <w:tc>
          <w:tcPr>
            <w:tcW w:w="1276" w:type="dxa"/>
          </w:tcPr>
          <w:p w:rsidR="00093668" w:rsidRDefault="00093668" w:rsidP="00A7463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093668" w:rsidRDefault="00093668" w:rsidP="00A7463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93668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е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ние реализации Программы и общепрограммные меропри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я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тия», всего – </w:t>
            </w:r>
          </w:p>
          <w:p w:rsidR="00093668" w:rsidRPr="00981B9A" w:rsidRDefault="00093668" w:rsidP="00861BD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36 607,57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93668" w:rsidRPr="00981B9A" w:rsidRDefault="00093668" w:rsidP="00D56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6 008,32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6 149,05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93668" w:rsidRDefault="00093668" w:rsidP="00D56ED7">
            <w:r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6 008,31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93668" w:rsidRDefault="00093668" w:rsidP="00A74633">
            <w:r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6 008,32</w:t>
            </w:r>
          </w:p>
        </w:tc>
        <w:tc>
          <w:tcPr>
            <w:tcW w:w="1276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93668" w:rsidRDefault="00093668" w:rsidP="00093668">
            <w:r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093668" w:rsidRPr="00981B9A" w:rsidRDefault="00093668" w:rsidP="00083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6" w:type="dxa"/>
          </w:tcPr>
          <w:p w:rsidR="00093668" w:rsidRPr="00981B9A" w:rsidRDefault="00093668" w:rsidP="00083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5" w:type="dxa"/>
          </w:tcPr>
          <w:p w:rsidR="00093668" w:rsidRPr="00981B9A" w:rsidRDefault="00093668" w:rsidP="00083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5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981B9A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  <w:vAlign w:val="center"/>
          </w:tcPr>
          <w:p w:rsidR="00093668" w:rsidRDefault="00093668" w:rsidP="00083A89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6 008,32</w:t>
            </w:r>
          </w:p>
        </w:tc>
        <w:tc>
          <w:tcPr>
            <w:tcW w:w="1276" w:type="dxa"/>
            <w:vAlign w:val="center"/>
          </w:tcPr>
          <w:p w:rsidR="00093668" w:rsidRDefault="00093668" w:rsidP="00083A89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  <w:vAlign w:val="center"/>
          </w:tcPr>
          <w:p w:rsidR="00093668" w:rsidRDefault="00093668" w:rsidP="00083A89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ные</w:t>
            </w:r>
          </w:p>
        </w:tc>
        <w:tc>
          <w:tcPr>
            <w:tcW w:w="1418" w:type="dxa"/>
          </w:tcPr>
          <w:p w:rsidR="00093668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6 409,94</w:t>
            </w:r>
          </w:p>
        </w:tc>
        <w:tc>
          <w:tcPr>
            <w:tcW w:w="1276" w:type="dxa"/>
          </w:tcPr>
          <w:p w:rsidR="00093668" w:rsidRDefault="00093668" w:rsidP="00083A8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083A8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083A89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6 008,32</w:t>
            </w:r>
          </w:p>
        </w:tc>
        <w:tc>
          <w:tcPr>
            <w:tcW w:w="1276" w:type="dxa"/>
          </w:tcPr>
          <w:p w:rsidR="00093668" w:rsidRDefault="00093668" w:rsidP="00083A8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083A8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083A89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</w:tcPr>
          <w:p w:rsidR="00093668" w:rsidRDefault="00093668" w:rsidP="00083A8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083A8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3668" w:rsidRDefault="00093668" w:rsidP="00083A89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093668" w:rsidRPr="00981B9A" w:rsidRDefault="00093668" w:rsidP="00A7463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093668" w:rsidRDefault="00093668" w:rsidP="003D37F6">
            <w:r>
              <w:rPr>
                <w:color w:val="000000"/>
                <w:sz w:val="28"/>
                <w:szCs w:val="28"/>
              </w:rPr>
              <w:t>6 409,94</w:t>
            </w:r>
          </w:p>
        </w:tc>
        <w:tc>
          <w:tcPr>
            <w:tcW w:w="1276" w:type="dxa"/>
            <w:vAlign w:val="center"/>
          </w:tcPr>
          <w:p w:rsidR="00093668" w:rsidRDefault="00093668" w:rsidP="00093668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6 008,32</w:t>
            </w:r>
          </w:p>
        </w:tc>
        <w:tc>
          <w:tcPr>
            <w:tcW w:w="1276" w:type="dxa"/>
            <w:vAlign w:val="center"/>
          </w:tcPr>
          <w:p w:rsidR="00093668" w:rsidRDefault="00093668" w:rsidP="00093668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6 049,41</w:t>
            </w:r>
          </w:p>
        </w:tc>
        <w:tc>
          <w:tcPr>
            <w:tcW w:w="1275" w:type="dxa"/>
            <w:vAlign w:val="center"/>
          </w:tcPr>
          <w:p w:rsidR="00093668" w:rsidRDefault="00093668" w:rsidP="00093668">
            <w:pPr>
              <w:jc w:val="center"/>
            </w:pPr>
            <w:r>
              <w:rPr>
                <w:color w:val="000000"/>
                <w:sz w:val="28"/>
                <w:szCs w:val="28"/>
              </w:rPr>
              <w:t>6 049,41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5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6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  <w:tc>
          <w:tcPr>
            <w:tcW w:w="1275" w:type="dxa"/>
          </w:tcPr>
          <w:p w:rsidR="00093668" w:rsidRPr="00981B9A" w:rsidRDefault="00093668" w:rsidP="000936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540,28</w:t>
            </w: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3668" w:rsidRPr="00981B9A" w:rsidTr="00AD5A5F">
        <w:trPr>
          <w:trHeight w:val="211"/>
        </w:trPr>
        <w:tc>
          <w:tcPr>
            <w:tcW w:w="709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93668" w:rsidRPr="00981B9A" w:rsidRDefault="00093668" w:rsidP="00A7463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093668" w:rsidRPr="00981B9A" w:rsidRDefault="00093668" w:rsidP="00A746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74633" w:rsidRPr="006D3DDC" w:rsidRDefault="00A74633" w:rsidP="00A74633">
      <w:pPr>
        <w:spacing w:line="240" w:lineRule="exact"/>
        <w:rPr>
          <w:color w:val="000000"/>
          <w:sz w:val="28"/>
          <w:szCs w:val="28"/>
        </w:rPr>
      </w:pPr>
    </w:p>
    <w:p w:rsidR="00A74633" w:rsidRPr="006D3DDC" w:rsidRDefault="00A74633" w:rsidP="00A74633">
      <w:pPr>
        <w:rPr>
          <w:sz w:val="28"/>
          <w:szCs w:val="28"/>
        </w:rPr>
      </w:pPr>
    </w:p>
    <w:p w:rsidR="00A74633" w:rsidRPr="006D3DDC" w:rsidRDefault="00A74633" w:rsidP="00A74633">
      <w:pPr>
        <w:rPr>
          <w:sz w:val="28"/>
          <w:szCs w:val="28"/>
        </w:rPr>
      </w:pPr>
    </w:p>
    <w:p w:rsidR="00747194" w:rsidRPr="006D3DDC" w:rsidRDefault="006D3DDC" w:rsidP="006D3DD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747194" w:rsidRPr="006D3DDC" w:rsidSect="00155C53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3D" w:rsidRDefault="002D393D">
      <w:r>
        <w:separator/>
      </w:r>
    </w:p>
  </w:endnote>
  <w:endnote w:type="continuationSeparator" w:id="0">
    <w:p w:rsidR="002D393D" w:rsidRDefault="002D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3D" w:rsidRDefault="002D393D">
      <w:r>
        <w:separator/>
      </w:r>
    </w:p>
  </w:footnote>
  <w:footnote w:type="continuationSeparator" w:id="0">
    <w:p w:rsidR="002D393D" w:rsidRDefault="002D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68" w:rsidRDefault="00093668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3668" w:rsidRDefault="000936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68" w:rsidRPr="00093668" w:rsidRDefault="00093668" w:rsidP="00093668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093668">
      <w:rPr>
        <w:rStyle w:val="ad"/>
        <w:sz w:val="28"/>
        <w:szCs w:val="28"/>
      </w:rPr>
      <w:fldChar w:fldCharType="begin"/>
    </w:r>
    <w:r w:rsidRPr="00093668">
      <w:rPr>
        <w:rStyle w:val="ad"/>
        <w:sz w:val="28"/>
        <w:szCs w:val="28"/>
      </w:rPr>
      <w:instrText xml:space="preserve">PAGE  </w:instrText>
    </w:r>
    <w:r w:rsidRPr="00093668">
      <w:rPr>
        <w:rStyle w:val="ad"/>
        <w:sz w:val="28"/>
        <w:szCs w:val="28"/>
      </w:rPr>
      <w:fldChar w:fldCharType="separate"/>
    </w:r>
    <w:r w:rsidR="00967DBF">
      <w:rPr>
        <w:rStyle w:val="ad"/>
        <w:noProof/>
        <w:sz w:val="28"/>
        <w:szCs w:val="28"/>
      </w:rPr>
      <w:t>2</w:t>
    </w:r>
    <w:r w:rsidRPr="00093668">
      <w:rPr>
        <w:rStyle w:val="ad"/>
        <w:sz w:val="28"/>
        <w:szCs w:val="28"/>
      </w:rPr>
      <w:fldChar w:fldCharType="end"/>
    </w:r>
  </w:p>
  <w:p w:rsidR="00093668" w:rsidRDefault="000936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05193E"/>
    <w:rsid w:val="00057120"/>
    <w:rsid w:val="00083A89"/>
    <w:rsid w:val="00093668"/>
    <w:rsid w:val="0009738B"/>
    <w:rsid w:val="000B5740"/>
    <w:rsid w:val="00155C53"/>
    <w:rsid w:val="001A789D"/>
    <w:rsid w:val="001E7E3C"/>
    <w:rsid w:val="001F4C8E"/>
    <w:rsid w:val="00205C4C"/>
    <w:rsid w:val="00215340"/>
    <w:rsid w:val="0027641C"/>
    <w:rsid w:val="0028668C"/>
    <w:rsid w:val="002C45EB"/>
    <w:rsid w:val="002D393D"/>
    <w:rsid w:val="00312AA1"/>
    <w:rsid w:val="003148DC"/>
    <w:rsid w:val="00367A9B"/>
    <w:rsid w:val="0037176B"/>
    <w:rsid w:val="003A564E"/>
    <w:rsid w:val="003C20A3"/>
    <w:rsid w:val="003D37F6"/>
    <w:rsid w:val="00402251"/>
    <w:rsid w:val="00433F51"/>
    <w:rsid w:val="004617B1"/>
    <w:rsid w:val="00487C05"/>
    <w:rsid w:val="004E4452"/>
    <w:rsid w:val="004F08E4"/>
    <w:rsid w:val="00514683"/>
    <w:rsid w:val="00521017"/>
    <w:rsid w:val="0053700B"/>
    <w:rsid w:val="00542EFF"/>
    <w:rsid w:val="005D336F"/>
    <w:rsid w:val="00642898"/>
    <w:rsid w:val="006708ED"/>
    <w:rsid w:val="0069076F"/>
    <w:rsid w:val="00690D55"/>
    <w:rsid w:val="006D3DDC"/>
    <w:rsid w:val="006E4434"/>
    <w:rsid w:val="00703426"/>
    <w:rsid w:val="00747194"/>
    <w:rsid w:val="00757EAC"/>
    <w:rsid w:val="007A0F59"/>
    <w:rsid w:val="007C4E66"/>
    <w:rsid w:val="007F2492"/>
    <w:rsid w:val="00812416"/>
    <w:rsid w:val="008461B9"/>
    <w:rsid w:val="00861BD3"/>
    <w:rsid w:val="0087514F"/>
    <w:rsid w:val="008937CE"/>
    <w:rsid w:val="008A29B0"/>
    <w:rsid w:val="009451F0"/>
    <w:rsid w:val="00967DBF"/>
    <w:rsid w:val="0098429B"/>
    <w:rsid w:val="00987EFF"/>
    <w:rsid w:val="00A42BB0"/>
    <w:rsid w:val="00A66748"/>
    <w:rsid w:val="00A74633"/>
    <w:rsid w:val="00A83D8B"/>
    <w:rsid w:val="00AD1CF3"/>
    <w:rsid w:val="00AD5A5F"/>
    <w:rsid w:val="00AD7C62"/>
    <w:rsid w:val="00AF709F"/>
    <w:rsid w:val="00B82260"/>
    <w:rsid w:val="00B94DBA"/>
    <w:rsid w:val="00B97096"/>
    <w:rsid w:val="00BB5C37"/>
    <w:rsid w:val="00BE6798"/>
    <w:rsid w:val="00BF59E1"/>
    <w:rsid w:val="00C16BE5"/>
    <w:rsid w:val="00C37437"/>
    <w:rsid w:val="00CA21C3"/>
    <w:rsid w:val="00CB36FA"/>
    <w:rsid w:val="00CB5ABB"/>
    <w:rsid w:val="00CD52F9"/>
    <w:rsid w:val="00CF2129"/>
    <w:rsid w:val="00D0152F"/>
    <w:rsid w:val="00D11554"/>
    <w:rsid w:val="00D25335"/>
    <w:rsid w:val="00D5000F"/>
    <w:rsid w:val="00D55993"/>
    <w:rsid w:val="00D56ED7"/>
    <w:rsid w:val="00E37835"/>
    <w:rsid w:val="00EC70CB"/>
    <w:rsid w:val="00ED4273"/>
    <w:rsid w:val="00EE2940"/>
    <w:rsid w:val="00F57219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5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5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B3F6-28D3-41AE-9E71-00A07BB3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Kristova</cp:lastModifiedBy>
  <cp:revision>35</cp:revision>
  <cp:lastPrinted>2023-12-14T11:03:00Z</cp:lastPrinted>
  <dcterms:created xsi:type="dcterms:W3CDTF">2022-12-13T12:33:00Z</dcterms:created>
  <dcterms:modified xsi:type="dcterms:W3CDTF">2024-01-19T07:31:00Z</dcterms:modified>
</cp:coreProperties>
</file>